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59D2C650" w14:textId="23FF74FF" w:rsidR="00D1363C" w:rsidRDefault="004B07E4" w:rsidP="00D1363C">
            <w:r>
              <w:rPr>
                <w:b/>
              </w:rPr>
              <w:t>DOBAVA ELEKTRIČNE ENERGIJE Z DELEŽEM ELEKTRIČNE ENERGIJE IZ OBNOVLJIVIH VIROV IN/ALI SOPROIZVODNJE ELEKTRIČNE ENERGIJE Z VISOKIM IZKORISTKOM ZA OBDOBJE 2024 – 2027</w:t>
            </w:r>
          </w:p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154954C2" w:rsidR="00D1363C" w:rsidRDefault="00A31687" w:rsidP="00D1363C">
            <w:r>
              <w:t>JN-</w:t>
            </w:r>
            <w:r w:rsidR="006E213C">
              <w:t>00</w:t>
            </w:r>
            <w:r w:rsidR="004B07E4">
              <w:t>2</w:t>
            </w:r>
            <w:r>
              <w:t>-20</w:t>
            </w:r>
            <w:r w:rsidR="00E57B87">
              <w:t>2</w:t>
            </w:r>
            <w:r w:rsidR="004B07E4">
              <w:t>3</w:t>
            </w:r>
            <w:r>
              <w:t>-</w:t>
            </w:r>
            <w:r w:rsidR="004B07E4">
              <w:t>B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3F0CA9B7" w:rsidR="00D1363C" w:rsidRDefault="00A31687" w:rsidP="00D1363C">
            <w:r>
              <w:t>4305-</w:t>
            </w:r>
            <w:r w:rsidR="004B07E4">
              <w:t>1</w:t>
            </w:r>
            <w:r w:rsidR="00900313">
              <w:t>2</w:t>
            </w:r>
            <w:r>
              <w:t>/20</w:t>
            </w:r>
            <w:r w:rsidR="00E57B87">
              <w:t>2</w:t>
            </w:r>
            <w:r w:rsidR="004B07E4">
              <w:t>3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3BE3F042" w:rsidR="00D1363C" w:rsidRDefault="004B07E4" w:rsidP="00D1363C">
            <w:r>
              <w:t>30</w:t>
            </w:r>
            <w:r w:rsidR="00A31687">
              <w:t>.</w:t>
            </w:r>
            <w:r w:rsidR="00E57B87">
              <w:t xml:space="preserve"> </w:t>
            </w:r>
            <w:r w:rsidR="00900313">
              <w:t>10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E57B87">
              <w:t>2</w:t>
            </w:r>
            <w:r>
              <w:t>3</w:t>
            </w:r>
            <w:r w:rsidR="00A31687">
              <w:t xml:space="preserve"> do 1</w:t>
            </w:r>
            <w:r w:rsidR="00900313">
              <w:t>0:</w:t>
            </w:r>
            <w:r w:rsidR="00A31687">
              <w:t>00</w:t>
            </w:r>
            <w:r w:rsidR="00900313">
              <w:t xml:space="preserve"> ure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568152">
    <w:abstractNumId w:val="0"/>
  </w:num>
  <w:num w:numId="2" w16cid:durableId="1150639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11818"/>
    <w:rsid w:val="00054D54"/>
    <w:rsid w:val="001455BA"/>
    <w:rsid w:val="001C3407"/>
    <w:rsid w:val="001F4212"/>
    <w:rsid w:val="00210956"/>
    <w:rsid w:val="00435313"/>
    <w:rsid w:val="004917F5"/>
    <w:rsid w:val="004B07E4"/>
    <w:rsid w:val="004C4E11"/>
    <w:rsid w:val="00513B84"/>
    <w:rsid w:val="005D455F"/>
    <w:rsid w:val="006161D3"/>
    <w:rsid w:val="00693CC1"/>
    <w:rsid w:val="006E213C"/>
    <w:rsid w:val="008253EA"/>
    <w:rsid w:val="00854443"/>
    <w:rsid w:val="00900313"/>
    <w:rsid w:val="00A31687"/>
    <w:rsid w:val="00B64B65"/>
    <w:rsid w:val="00D1363C"/>
    <w:rsid w:val="00E118F9"/>
    <w:rsid w:val="00E57B87"/>
    <w:rsid w:val="00ED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Mirjana Belej Štucin</cp:lastModifiedBy>
  <cp:revision>2</cp:revision>
  <cp:lastPrinted>2019-06-06T13:15:00Z</cp:lastPrinted>
  <dcterms:created xsi:type="dcterms:W3CDTF">2023-09-27T12:27:00Z</dcterms:created>
  <dcterms:modified xsi:type="dcterms:W3CDTF">2023-09-27T12:27:00Z</dcterms:modified>
</cp:coreProperties>
</file>